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B36327" w:rsidRDefault="00B36327" w:rsidP="00B36327"/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6C075D" w:rsidRPr="0041315E" w:rsidRDefault="006C075D">
      <w:pPr>
        <w:pStyle w:val="Alaprtelmezett"/>
        <w:rPr>
          <w:lang w:val="hu-HU"/>
        </w:rPr>
      </w:pPr>
    </w:p>
    <w:p w:rsidR="00B36327" w:rsidRPr="0041315E" w:rsidRDefault="00B36327">
      <w:pPr>
        <w:pStyle w:val="Alaprtelmezett"/>
        <w:rPr>
          <w:lang w:val="hu-HU"/>
        </w:rPr>
      </w:pPr>
    </w:p>
    <w:p w:rsidR="006C075D" w:rsidRPr="0041315E" w:rsidRDefault="006C075D">
      <w:pPr>
        <w:pStyle w:val="Alaprtelmezett"/>
        <w:rPr>
          <w:lang w:val="hu-HU"/>
        </w:rPr>
      </w:pPr>
      <w:r>
        <w:rPr>
          <w:b/>
          <w:bCs/>
          <w:i/>
          <w:iCs/>
          <w:lang w:val="hu-HU"/>
        </w:rPr>
        <w:t>Minta az elfogadó nyilatkozatra egyéni könyvvizsgáló esetében:</w:t>
      </w:r>
    </w:p>
    <w:p w:rsidR="006C075D" w:rsidRPr="0041315E" w:rsidRDefault="006C075D">
      <w:pPr>
        <w:pStyle w:val="Alaprtelmezett"/>
        <w:rPr>
          <w:lang w:val="hu-HU"/>
        </w:rPr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 w:rsidP="002D6411">
      <w:pPr>
        <w:pStyle w:val="Alaprtelmezett"/>
        <w:jc w:val="both"/>
        <w:rPr>
          <w:lang w:val="hu-HU"/>
        </w:rPr>
      </w:pPr>
      <w:r>
        <w:rPr>
          <w:lang w:val="hu-HU"/>
        </w:rPr>
        <w:t>Alulírott XY (cím, édesanya leánykori neve) az ABC Kft. (címe, esetleg adó/cégjegyzék száma)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 követő 90 napon belül köti meg.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1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  <w:pageBreakBefore/>
      </w:pPr>
    </w:p>
    <w:p w:rsidR="006C075D" w:rsidRDefault="006C075D">
      <w:pPr>
        <w:pStyle w:val="Cmsor6"/>
        <w:numPr>
          <w:ilvl w:val="5"/>
          <w:numId w:val="3"/>
        </w:numPr>
        <w:ind w:left="567" w:hanging="567"/>
      </w:pPr>
      <w:r>
        <w:rPr>
          <w:i/>
          <w:iCs/>
          <w:sz w:val="20"/>
          <w:szCs w:val="20"/>
        </w:rPr>
        <w:t>Minta az elfogadó nyilatkozatra könyvvizsgáló cég esetében: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Alulírott, mint a DEF Kft (cím, cégjegyzék száma, cégjegyző bíróság megnevezése) ügyvezetője az ABC Kft. (címe, esetleg adó/cégjegyzék száma) könyvvizsgálati megbízását Társaságunk nevében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2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Társaságunk, mint könyvvizsgálói tevékenység végzésére jogosult könyvvizsgáló cég a Magyar Könyvvizsgálói Kamara nyilvántartásában szerepel.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 a könyvvizsgálói feladatokra XY bejegyzett könyvvizsgálót (cím, tagsági szám, édesanya leánykori neve) jelöli ki, aki a könyvvizsgálatot személyében végzi.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 xml:space="preserve">Társaságunk a könyvvizsgálói feladatok ellátására helyettes könyvvizsgálóként XY bejegyzett könyvvizsgálót (cím, tagsági szám, édesanya leánykori neve) jelöli ki.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 Ptk. 3</w:t>
      </w:r>
      <w:r w:rsidR="00D94401">
        <w:rPr>
          <w:lang w:val="hu-HU"/>
        </w:rPr>
        <w:t>:</w:t>
      </w:r>
      <w:r>
        <w:rPr>
          <w:lang w:val="hu-HU"/>
        </w:rPr>
        <w:t xml:space="preserve">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</w:pPr>
      <w:r>
        <w:rPr>
          <w:lang w:val="hu-HU"/>
        </w:rPr>
        <w:t>Kelt, (dátum)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D6411" w:rsidRDefault="002D6411">
      <w:pPr>
        <w:pStyle w:val="Alaprtelmezet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</w:tbl>
    <w:p w:rsidR="002D6411" w:rsidRDefault="002D6411">
      <w:pPr>
        <w:pStyle w:val="Alaprtelmezett"/>
      </w:pPr>
    </w:p>
    <w:p w:rsidR="00AC41F5" w:rsidRDefault="00AC41F5">
      <w:pPr>
        <w:pStyle w:val="Alaprtelmezett"/>
      </w:pPr>
    </w:p>
    <w:p w:rsidR="00AC41F5" w:rsidRDefault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  <w:tblGridChange w:id="2">
          <w:tblGrid>
            <w:gridCol w:w="4889"/>
            <w:gridCol w:w="4889"/>
          </w:tblGrid>
        </w:tblGridChange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AC41F5" w:rsidRDefault="00AC41F5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  <w:tabs>
          <w:tab w:val="left" w:pos="5780"/>
        </w:tabs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</w:pPr>
    </w:p>
    <w:sectPr w:rsidR="006C075D" w:rsidSect="00302569">
      <w:pgSz w:w="11906" w:h="16838"/>
      <w:pgMar w:top="1134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59" w:rsidRDefault="004E3D59" w:rsidP="00302569">
      <w:r>
        <w:separator/>
      </w:r>
    </w:p>
  </w:endnote>
  <w:endnote w:type="continuationSeparator" w:id="0">
    <w:p w:rsidR="004E3D59" w:rsidRDefault="004E3D59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59" w:rsidRDefault="004E3D59">
      <w:r>
        <w:separator/>
      </w:r>
    </w:p>
  </w:footnote>
  <w:footnote w:type="continuationSeparator" w:id="0">
    <w:p w:rsidR="004E3D59" w:rsidRDefault="004E3D59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  <w:footnote w:id="2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2D540C"/>
    <w:rsid w:val="002D6411"/>
    <w:rsid w:val="002D6BA6"/>
    <w:rsid w:val="00302569"/>
    <w:rsid w:val="003027A7"/>
    <w:rsid w:val="0041315E"/>
    <w:rsid w:val="004E3D59"/>
    <w:rsid w:val="006C075D"/>
    <w:rsid w:val="007F2652"/>
    <w:rsid w:val="00A166E1"/>
    <w:rsid w:val="00AC41F5"/>
    <w:rsid w:val="00B36327"/>
    <w:rsid w:val="00C45A24"/>
    <w:rsid w:val="00C937F9"/>
    <w:rsid w:val="00C96F83"/>
    <w:rsid w:val="00D94401"/>
    <w:rsid w:val="00EB21B2"/>
    <w:rsid w:val="00EF79B6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66B9-52B7-4AF0-AE27-C1DBB13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3183</Characters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v.1.20.2006.0.0#2020-04-22</dc:description>
  <cp:lastPrinted>2014-07-23T10:08:00Z</cp:lastPrinted>
  <dcterms:created xsi:type="dcterms:W3CDTF">2018-08-13T11:02:00Z</dcterms:created>
  <dcterms:modified xsi:type="dcterms:W3CDTF">2018-08-13T11:02:00Z</dcterms:modified>
</cp:coreProperties>
</file>